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-41.6515pt;margin-top:723.0479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723.0479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26.95148pt;margin-top:723.0479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1.6515pt;margin-top:640.792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640.792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26.95148pt;margin-top:640.792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1.6515pt;margin-top:558.5376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558.5376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26.95148pt;margin-top:558.5376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1.6515pt;margin-top:476.2825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476.2825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26.95148pt;margin-top:476.2825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1.6515pt;margin-top:394.0274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394.0274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26.95148pt;margin-top:394.0274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1.6515pt;margin-top:311.7723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311.7723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26.95148pt;margin-top:311.7723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1.6515pt;margin-top:229.5172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229.5172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26.95148pt;margin-top:229.5172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1.6515pt;margin-top:147.2621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147.2621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26.95148pt;margin-top:147.2621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1.6515pt;margin-top:65.00703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65.00703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26.95148pt;margin-top:65.00703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1.6515pt;margin-top:-17.24805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-17.24805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26.95148pt;margin-top:-17.24805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-12.671394pt;margin-top:478.2767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85.0762pt;margin-top:478.2767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82.8238pt;margin-top:478.2767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580.5714pt;margin-top:478.2767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12.671394pt;margin-top:395.384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85.0762pt;margin-top:395.384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82.8238pt;margin-top:395.384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580.5714pt;margin-top:395.384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12.671394pt;margin-top:312.4922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85.0762pt;margin-top:312.4922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82.8238pt;margin-top:312.4922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580.5714pt;margin-top:312.4922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12.671394pt;margin-top:229.59999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85.0762pt;margin-top:229.59999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82.8238pt;margin-top:229.59999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580.5714pt;margin-top:229.59999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12.671394pt;margin-top:146.7077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85.0762pt;margin-top:146.7077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82.8238pt;margin-top:146.7077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580.5714pt;margin-top:146.7077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12.671394pt;margin-top:63.81550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85.0762pt;margin-top:63.81550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82.8238pt;margin-top:63.81550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580.5714pt;margin-top:63.81550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12.671394pt;margin-top:-19.07674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85.0762pt;margin-top:-19.07674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82.8238pt;margin-top:-19.07674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580.5714pt;margin-top:-19.07674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